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7F" w:rsidRDefault="00684875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776C">
        <w:rPr>
          <w:rFonts w:ascii="Times New Roman" w:hAnsi="Times New Roman" w:cs="Times New Roman"/>
          <w:sz w:val="28"/>
          <w:szCs w:val="28"/>
        </w:rPr>
        <w:t>ЛАН</w:t>
      </w:r>
      <w:r w:rsidR="00E3776C" w:rsidRPr="00E3776C">
        <w:rPr>
          <w:rFonts w:ascii="Times New Roman" w:hAnsi="Times New Roman" w:cs="Times New Roman"/>
          <w:sz w:val="28"/>
          <w:szCs w:val="28"/>
        </w:rPr>
        <w:t>–КОНСПЕКТ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занятий для дистанционной тренировки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боксу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061D73">
        <w:rPr>
          <w:rFonts w:ascii="Times New Roman" w:hAnsi="Times New Roman" w:cs="Times New Roman"/>
          <w:sz w:val="28"/>
          <w:szCs w:val="28"/>
        </w:rPr>
        <w:t>ТСС-3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684875">
        <w:rPr>
          <w:rFonts w:ascii="Times New Roman" w:hAnsi="Times New Roman" w:cs="Times New Roman"/>
          <w:sz w:val="28"/>
          <w:szCs w:val="28"/>
        </w:rPr>
        <w:t>6, 13, 20, 27</w:t>
      </w:r>
      <w:bookmarkStart w:id="0" w:name="_GoBack"/>
      <w:bookmarkEnd w:id="0"/>
      <w:r w:rsidR="00061D73">
        <w:rPr>
          <w:rFonts w:ascii="Times New Roman" w:hAnsi="Times New Roman" w:cs="Times New Roman"/>
          <w:sz w:val="28"/>
          <w:szCs w:val="28"/>
        </w:rPr>
        <w:t xml:space="preserve"> апреля 2020 года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Продолжительность:</w:t>
      </w:r>
      <w:r w:rsidR="00061D73">
        <w:rPr>
          <w:rFonts w:ascii="Times New Roman" w:hAnsi="Times New Roman" w:cs="Times New Roman"/>
          <w:sz w:val="28"/>
          <w:szCs w:val="28"/>
        </w:rPr>
        <w:t xml:space="preserve"> 3 академических часа (135 минут)</w:t>
      </w: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Тренер: МАЛКОВ А.В.</w:t>
      </w: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перчатки, скакалка, утяжеление</w:t>
      </w: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занятия:</w:t>
      </w:r>
    </w:p>
    <w:p w:rsidR="00D801C6" w:rsidRDefault="00D801C6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Поддержание физической формы боксеров;</w:t>
      </w:r>
    </w:p>
    <w:p w:rsidR="00D801C6" w:rsidRDefault="00D801C6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Повторение технических приемов с целью поддержания специальной технической подготовки, достигнутой  в ходе очного тренировочного и соревновательного процессов.</w:t>
      </w:r>
    </w:p>
    <w:p w:rsidR="00A93725" w:rsidRDefault="00A93725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Бой с тенью, атака передней рукой.</w:t>
      </w:r>
    </w:p>
    <w:p w:rsidR="009D0299" w:rsidRDefault="009D0299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299" w:rsidRDefault="00D801C6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Разминка: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4D9">
        <w:rPr>
          <w:rFonts w:ascii="Times New Roman" w:eastAsia="Times New Roman" w:hAnsi="Times New Roman" w:cs="Times New Roman"/>
          <w:sz w:val="24"/>
          <w:szCs w:val="24"/>
          <w:lang w:eastAsia="ru-RU"/>
        </w:rPr>
        <w:t>30 минут</w:t>
      </w:r>
      <w:r w:rsidR="009D02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3725" w:rsidRDefault="009D0299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Растяжка на все группы мышц.</w:t>
      </w:r>
    </w:p>
    <w:p w:rsidR="00A93725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  <w:r w:rsidR="00F064D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дсказки по ссылкам:</w:t>
      </w:r>
    </w:p>
    <w:p w:rsidR="00F064D9" w:rsidRDefault="0068487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F064D9" w:rsidRPr="00E233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https://vk.com/pilates_group</w:t>
        </w:r>
      </w:hyperlink>
    </w:p>
    <w:p w:rsidR="00F064D9" w:rsidRDefault="0068487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F064D9" w:rsidRPr="00E233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https://yandex.ru/video/preview/?filmId=4020361895346499037&amp;text=Динамическая+растяжка</w:t>
        </w:r>
      </w:hyperlink>
    </w:p>
    <w:p w:rsidR="00F064D9" w:rsidRDefault="0068487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F064D9" w:rsidRPr="00E233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https://vk.com/fitnessed</w:t>
        </w:r>
      </w:hyperlink>
    </w:p>
    <w:p w:rsidR="009D0299" w:rsidRDefault="009D0299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Скакалка, различные техники, 10-15 мин.</w:t>
      </w:r>
    </w:p>
    <w:p w:rsidR="00F064D9" w:rsidRDefault="00F064D9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64D9" w:rsidRDefault="00F064D9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</w:t>
      </w:r>
      <w:r w:rsidR="009D02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Бой с тенью.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Атака передней рукой (</w:t>
      </w:r>
      <w:proofErr w:type="spell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</w:t>
      </w:r>
      <w:proofErr w:type="spell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D0299" w:rsidRDefault="009D0299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Одиночный, двойной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 назад.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же самое в другой стойке.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 фронтальной стойке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снизу поочередно.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 фронтальной стойке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снизу с переводом </w:t>
      </w:r>
      <w:proofErr w:type="gram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боковой в голову.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атаку левой руки - шаг в сторону, ответная контратака.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атаку правой руки - шаг в сторону, ответная контратака.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атаку левой руки - </w:t>
      </w:r>
      <w:proofErr w:type="gram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сайд-степ</w:t>
      </w:r>
      <w:proofErr w:type="gram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вправо.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атаку правой руки - </w:t>
      </w:r>
      <w:proofErr w:type="gram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сайд-степ</w:t>
      </w:r>
      <w:proofErr w:type="gram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влево.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Перед зеркалом: уклон, </w:t>
      </w:r>
      <w:proofErr w:type="spell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</w:t>
      </w:r>
      <w:proofErr w:type="spell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имитируем контратаку.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же самое в другой стойке.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атаку </w:t>
      </w:r>
      <w:proofErr w:type="gramStart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левой</w:t>
      </w:r>
      <w:proofErr w:type="gramEnd"/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встречный в корпус с уклоном вправо. Дальше с развитием атаки.</w:t>
      </w:r>
      <w:r w:rsidR="00A93725"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атаку правой - встречный в корпус с уклоном влево с продолжением атаки.</w:t>
      </w:r>
    </w:p>
    <w:p w:rsidR="009D0299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Заключитель</w:t>
      </w:r>
      <w:r w:rsidR="009D02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часть: 15 мин.</w:t>
      </w:r>
    </w:p>
    <w:p w:rsidR="009D0299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вестибулярный аппарат. </w:t>
      </w:r>
    </w:p>
    <w:p w:rsidR="009D0299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Пресс.</w:t>
      </w:r>
    </w:p>
    <w:p w:rsidR="009D0299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Отжимания. </w:t>
      </w:r>
    </w:p>
    <w:p w:rsidR="009D0299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Приседания. </w:t>
      </w:r>
    </w:p>
    <w:p w:rsidR="00A93725" w:rsidRPr="00B75FC6" w:rsidRDefault="00A93725" w:rsidP="009D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F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Разножки.</w:t>
      </w:r>
    </w:p>
    <w:p w:rsidR="00A93725" w:rsidRDefault="00A93725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725" w:rsidRDefault="00A93725" w:rsidP="009D0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1C6" w:rsidRDefault="00D801C6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76C" w:rsidRPr="00E3776C" w:rsidRDefault="00E3776C" w:rsidP="00E377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776C" w:rsidRDefault="00E3776C" w:rsidP="00E3776C">
      <w:pPr>
        <w:jc w:val="center"/>
      </w:pPr>
    </w:p>
    <w:sectPr w:rsidR="00E3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E1"/>
    <w:rsid w:val="000126AF"/>
    <w:rsid w:val="00061D73"/>
    <w:rsid w:val="001D270A"/>
    <w:rsid w:val="003B5F7F"/>
    <w:rsid w:val="005D01BC"/>
    <w:rsid w:val="00684875"/>
    <w:rsid w:val="00776AE1"/>
    <w:rsid w:val="009D0299"/>
    <w:rsid w:val="00A93725"/>
    <w:rsid w:val="00D801C6"/>
    <w:rsid w:val="00E3776C"/>
    <w:rsid w:val="00F0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4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fitness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4020361895346499037&amp;text=&#1044;&#1080;&#1085;&#1072;&#1084;&#1080;&#1095;&#1077;&#1089;&#1082;&#1072;&#1103;+&#1088;&#1072;&#1089;&#1090;&#1103;&#1078;&#1082;&#1072;" TargetMode="External"/><Relationship Id="rId5" Type="http://schemas.openxmlformats.org/officeDocument/2006/relationships/hyperlink" Target="https://vk.com/pilates_grou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2020-07-05T16:39:00Z</dcterms:created>
  <dcterms:modified xsi:type="dcterms:W3CDTF">2020-07-05T16:39:00Z</dcterms:modified>
</cp:coreProperties>
</file>